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713"/>
        <w:gridCol w:w="3548"/>
        <w:gridCol w:w="3991"/>
      </w:tblGrid>
      <w:tr w:rsidR="00706FBE" w:rsidRPr="00706FBE" w:rsidTr="00706FBE">
        <w:tc>
          <w:tcPr>
            <w:tcW w:w="1713" w:type="dxa"/>
            <w:shd w:val="clear" w:color="auto" w:fill="B5C7DE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Foto</w:t>
            </w:r>
          </w:p>
        </w:tc>
        <w:tc>
          <w:tcPr>
            <w:tcW w:w="2197" w:type="dxa"/>
            <w:shd w:val="clear" w:color="auto" w:fill="B5C7DE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hyperlink r:id="rId4" w:tooltip="Sortowanie wg Nazwy" w:history="1">
              <w:r w:rsidRPr="00706FBE">
                <w:rPr>
                  <w:rFonts w:ascii="Verdana" w:eastAsia="Times New Roman" w:hAnsi="Verdana" w:cs="Times New Roman"/>
                  <w:b/>
                  <w:bCs/>
                  <w:color w:val="284E98"/>
                  <w:sz w:val="17"/>
                  <w:lang w:eastAsia="pl-PL"/>
                </w:rPr>
                <w:t>Nazwa</w:t>
              </w:r>
              <w:r w:rsidRPr="00706FBE">
                <w:rPr>
                  <w:rFonts w:ascii="Verdana" w:eastAsia="Times New Roman" w:hAnsi="Verdana" w:cs="Times New Roman"/>
                  <w:b/>
                  <w:bCs/>
                  <w:color w:val="284E98"/>
                  <w:sz w:val="17"/>
                  <w:szCs w:val="17"/>
                  <w:lang w:eastAsia="pl-PL"/>
                </w:rPr>
                <w:br/>
              </w:r>
              <w:r w:rsidRPr="00706FBE">
                <w:rPr>
                  <w:rFonts w:ascii="Verdana" w:eastAsia="Times New Roman" w:hAnsi="Verdana" w:cs="Times New Roman"/>
                  <w:b/>
                  <w:bCs/>
                  <w:color w:val="284E98"/>
                  <w:sz w:val="17"/>
                  <w:lang w:eastAsia="pl-PL"/>
                </w:rPr>
                <w:t>Producent</w:t>
              </w:r>
            </w:hyperlink>
          </w:p>
        </w:tc>
        <w:tc>
          <w:tcPr>
            <w:tcW w:w="0" w:type="auto"/>
            <w:shd w:val="clear" w:color="auto" w:fill="B5C7DE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Opis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17" name="Obraz 1" descr="https://www.tomtronix.pl/cem/images/sklep/cp09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mtronix.pl/cem/images/sklep/cp09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CP-09 CĘGOWY 200A AC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prądowa do 200A AC; sygnał wyjściowy 1mV/A; rozwarcie 18mm; końcówki typu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bananek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18" name="Obraz 2" descr="https://www.tomtronix.pl/cem/images/sklep/cp10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omtronix.pl/cem/images/sklep/cp10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CP-10 CĘGOWY 80A AC/DC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przystawka prądowa do 80A AC/DC; czułość 10mA/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mV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dla 20A i 1A/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mV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dla 80A; rozwarcie 12,5mm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19" name="Obraz 3" descr="https://www.tomtronix.pl/cem/images/sklep/cp1000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mtronix.pl/cem/images/sklep/cp1000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CP-1000 CĘGOWY 1000A AC/DC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przystawka prądowa do 1000A AC/DC; czułość 10A/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mV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dla 600A i dla 1000A; rozwarcie 30mm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20" name="Obraz 4" descr="https://www.tomtronix.pl/cem/images/sklep/cp11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omtronix.pl/cem/images/sklep/cp11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CP-11 CĘGOWY 400A AC/DC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przystawka prądowa do 400A AC/DC; czułość 0,1A/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mV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dla 40A i 1A/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mV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dla 400A; rozwarcie 23mm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21" name="Obraz 5" descr="https://www.tomtronix.pl/cem/images/sklep/dt3348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tomtronix.pl/cem/images/sklep/dt3348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DT-3348 CĘGOWY MOCY 1000A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1000A AC/DC TRMS miernik mocy; 600V AC/DC; 10W÷240kW AC/DC; rozwarcie 30mm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22" name="Obraz 6" descr="https://www.tomtronix.pl/cem/images/sklep/dt3349w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tomtronix.pl/cem/images/sklep/dt3349w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DT-3349W CĘGI 1000A AC/DC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Cęgi 1000A AC/DC, 1000V AC/DC, 60M; 6mF; 10MHz; °C; TRMS, moc, PF, dioda, ciągłość, brzęczyk, THD, harmoniczne, NCV, Min/Max;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PeakHold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; latarka; wyświetlacz 10000; linijka; rozwarcie szczęk 42mm; CAT IV 600V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23" name="Obraz 7" descr="https://www.tomtronix.pl/cem/images/sklep/dt3352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tomtronix.pl/cem/images/sklep/dt3352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DT-3352 CĘGOWY MOCY 1500A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1500A TRMS AC/DC miernik mocy z prądami rozruchu; LCD40000; rozwarcie 55mm; moc AC/DC do 900kW/VA;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pf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0,3÷1,0; 1000VDC/750VAC; 40MOhm; 1000°C; 40mF; 40MHz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lastRenderedPageBreak/>
              <w:drawing>
                <wp:inline distT="0" distB="0" distL="0" distR="0">
                  <wp:extent cx="954405" cy="954405"/>
                  <wp:effectExtent l="19050" t="0" r="0" b="0"/>
                  <wp:docPr id="124" name="Obraz 8" descr="https://www.tomtronix.pl/cem/images/sklep/dt3353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tomtronix.pl/cem/images/sklep/dt3353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DT-3353 CĘGOWY MOCY 1000A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1000A TRMS miernik mocy i energii; 750VAC; 1000AAC; 0,6kW÷750kW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kVA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kVar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; kąt fazowy 0°÷90°; 1÷9999kWh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25" name="Obraz 9" descr="https://www.tomtronix.pl/cem/images/sklep/dt3368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omtronix.pl/cem/images/sklep/dt3368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DT-3368 CĘGOWY 1000A AC/DC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1000A AC/DC TRMS; 600V AC/DC; 66MOhm; 15kHz;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DutyCycle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; °C; prąd rozruchu; ciągłość; test diody; licznik 6600; linijka;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DataHold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; Min/Max; rozwarcie 30mm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26" name="Obraz 10" descr="https://www.tomtronix.pl/cem/images/sklep/dt3373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tomtronix.pl/cem/images/sklep/dt3373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DT-3373 CĘGOWY 1000A AC/DC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Cęgowy 1000A AC/DC;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True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RMS; Heavy Duty; 1000V AC/DC; 60MOhm; °C; 6mF; 10MHz; ciągłość; test diody;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PeakHold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; Min/Max;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Rel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; LCD6000; rozwarcie 48mm; NCV i latarka; prąd rozruchu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27" name="Obraz 11" descr="https://www.tomtronix.pl/cem/images/sklep/dt3381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tomtronix.pl/cem/images/sklep/dt3381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DT-3381 CĘGOWY 1000A AC/DC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Cęgowy 1000A AC/DC;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True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RMS; 600V AC/DC; zakresy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uA/m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A; 50MOhm; 2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wej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. °C; 5mF; 10MHz; test diody, test ciągłości; LCD50000;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DataHold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Min/Max;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Rel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; rozwarcie 48mm; NCV; CAT IV 600V/CAT III 1000V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28" name="Obraz 12" descr="https://www.tomtronix.pl/cem/images/sklep/dt339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tomtronix.pl/cem/images/sklep/dt339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DT-339 CĘGI 80A AC/DC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80A AC/DC; rozdz. 1mA; rozwarcie szczęk 13mm; TRMS; 600V AC/DC; 40Mohm; 10MHz; 500uF; °C; dioda; ciągłość; brzęczyk; wyświetlacz 5000; Max/Min;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DataHold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; latarka LED; CAT III 600V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29" name="Obraz 13" descr="https://www.tomtronix.pl/cem/images/sklep/dt363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tomtronix.pl/cem/images/sklep/dt363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DT-363 CĘGOWY 400A AC/DC TRMS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Cęgowy 400A AC/DC,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TrusRMS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, rozwarcie szczęk 30mm, 600V AC/DC; 40MOhm; 4mF; 100kHz; °C; dioda, ciągłość; brzęczyk; wyświetlacz 4000; Max/Min;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DataHold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; CAT III 600V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30" name="Obraz 14" descr="https://www.tomtronix.pl/cem/images/sklep/dt9810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tomtronix.pl/cem/images/sklep/dt9810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DT-9810 CĘGOWY UPŁYWU 200A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cęgowy miernik prądów upływu; rozwarcie szczęk 30mm; rozdzielczość 100uA; 200mA/2A/200A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31" name="Obraz 15" descr="https://www.tomtronix.pl/ht/images/sklep/eclipse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tomtronix.pl/ht/images/sklep/eclipse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ECLIPSE CEGOWY + KAMERA IR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1000A DC/AC TRMS; 1500VDC/1000VAC; średnica 40mm; dioda; 10MHz; 60MOhm; 100mF; °C; rejestracja;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Bluetooth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; akumulator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Li-iON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; kolorowy wyświetlacz TFT 6000; latarka LED; kamera termowizyjna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lastRenderedPageBreak/>
              <w:drawing>
                <wp:inline distT="0" distB="0" distL="0" distR="0">
                  <wp:extent cx="954405" cy="954405"/>
                  <wp:effectExtent l="19050" t="0" r="0" b="0"/>
                  <wp:docPr id="132" name="Obraz 16" descr="https://www.tomtronix.pl/ht/images/sklep/f3000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tomtronix.pl/ht/images/sklep/f3000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F3000 CĘGI ROGOWSKIEGO 3000A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3000A AC TRMS, cęgi z cewką Rogowskiego,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śred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 wew. 110mm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33" name="Obraz 17" descr="https://www.tomtronix.pl/ht/images/sklep/f3000u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tomtronix.pl/ht/images/sklep/f3000u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F3000U CĘGI ROGOWSKIEGO 3000A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Elastyczna przystawka cęgowa (cewka Rogowskiego), zakresy 30A, 300A, 3000A, przewody zakończone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banankami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, do współpracy z miernikami uniwersalnymi.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34" name="Obraz 18" descr="https://www.tomtronix.pl/cem/images/sklep/fc36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tomtronix.pl/cem/images/sklep/fc36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FC-36 CĘGOWY 200A AC/DC MINI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CEM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Cęgowy 200A AC/DC; 600V AC/DC; 1kOhm; ciągłość z brzęczykiem; bezdotykowa detekcja napięcia (NCV); rozwarcie 18mm; prądy rozruchu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DataHold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; MIN/MAX;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True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RMS; latarka LED;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35" name="Obraz 19" descr="https://www.tomtronix.pl/meatrol/images/sklep/fct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tomtronix.pl/meatrol/images/sklep/fct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FCT CEWKA ROGOWSKIEGO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MEATROL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Grube elastyczne cewki Rogowskiego; długość 420/510/620/800mm (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śred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 pętli 125/155/195/245mm); grubość cewki 11mm; prądy 800A/1000A/3000A/4000A/5000A/6000A; wyjście 120mV/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kA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lub 100mV/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kA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; przewód 2m; dokładność +/-1%; pasmo 1Hz ÷ 1MHz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532765"/>
                  <wp:effectExtent l="19050" t="0" r="0" b="0"/>
                  <wp:docPr id="136" name="Obraz 20" descr="https://www.tomtronix.pl/ht/images/sklep/hp30c2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tomtronix.pl/ht/images/sklep/hp30c2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HP30C2 PRZYSTAWKA CĘGOWA 2000A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cęgowa 200-2000A/1V, 40Hz÷5000Hz, max średnica kabla 70mm, wtyk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Hypertac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532765"/>
                  <wp:effectExtent l="19050" t="0" r="0" b="0"/>
                  <wp:docPr id="137" name="Obraz 21" descr="https://www.tomtronix.pl/ht/images/sklep/hp30c3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tomtronix.pl/ht/images/sklep/hp30c3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HP30C3 PRZYSTAWKA CĘGOWA 3000A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cęgowa 3000A/1V, 40Hz÷5000Hz, max średnica kabla 70mm, wtyk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Hypertac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572770"/>
                  <wp:effectExtent l="19050" t="0" r="0" b="0"/>
                  <wp:docPr id="138" name="Obraz 22" descr="https://www.tomtronix.pl/ht/images/sklep/hp30d1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tomtronix.pl/ht/images/sklep/hp30d1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pl-PL"/>
              </w:rPr>
              <w:t>HP30D1 CĘGI DC 1000A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br/>
              <w:t>HT-ITALIA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cęgowa DC o zakresie 1000A,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śred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. wew. cęgów 83mm, zakończona wtykiem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Hypertac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39" name="Obraz 23" descr="https://www.tomtronix.pl/ht/images/sklep/ht100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tomtronix.pl/ht/images/sklep/ht100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HT100 CĘGI OTWARTE 200A AC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200A AC TRMS, 1000V AC/DC, rezystancja, dioda, cęgi otwarte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40" name="Obraz 24" descr="https://www.tomtronix.pl/ht/images/sklep/ht3010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tomtronix.pl/ht/images/sklep/ht3010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HT3010 CĘGOWY 400A AC TRMS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400A AC TRMS, 600V AC/DC; rezystancja 20MOhm; 20kHz; ciągłość; test diody; HOLD; MIN/MAX; NCV; okno szczęk 30mm; LCD6000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lastRenderedPageBreak/>
              <w:drawing>
                <wp:inline distT="0" distB="0" distL="0" distR="0">
                  <wp:extent cx="954405" cy="954405"/>
                  <wp:effectExtent l="0" t="0" r="0" b="0"/>
                  <wp:docPr id="141" name="Obraz 25" descr="https://www.tomtronix.pl/ht/images/sklep/ht3013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tomtronix.pl/ht/images/sklep/ht3013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HT3013 CĘGOWY 400A DC/AC TRMS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400A AC/DC TRMS, 600V AC/DC; rezystancja 20MOhm; 6mF; 60kHz; °C; ciągłość; test diody; HOLD; MIN/MAX; NCV; okno szczęk 30mm; LCD6000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532765"/>
                  <wp:effectExtent l="19050" t="0" r="0" b="0"/>
                  <wp:docPr id="142" name="Obraz 26" descr="https://www.tomtronix.pl/ht/images/sklep/ht4003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tomtronix.pl/ht/images/sklep/ht4003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pl-PL"/>
              </w:rPr>
              <w:t>HT4003 CĘGI AC 400A 30MM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br/>
              <w:t>HT-ITALIA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cęgowa AC 400A/0,4V, max średnica kabla 30mm, kabel 2m, zakończone wtykami typu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bananek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46150"/>
                  <wp:effectExtent l="19050" t="0" r="0" b="0"/>
                  <wp:docPr id="143" name="Obraz 27" descr="https://www.tomtronix.pl/ht/images/sklep/ht4004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tomtronix.pl/ht/images/sklep/ht4004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pl-PL"/>
              </w:rPr>
              <w:t>HT4004 CĘGI AC/DC 10A/100A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br/>
              <w:t>HT-ITALIA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cęgowa AC/DC 10A/100A, zasilanie 2x1,5V bateria typu AAA, max średnica kabla 30mm; wtyk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Hypertac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532765"/>
                  <wp:effectExtent l="19050" t="0" r="0" b="0"/>
                  <wp:docPr id="144" name="Obraz 28" descr="https://www.tomtronix.pl/ht/images/sklep/ht4004n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tomtronix.pl/ht/images/sklep/ht4004n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pl-PL"/>
              </w:rPr>
              <w:t>HT4004N CĘGI 10/100A 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br/>
              <w:t>HT-ITALIA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cęgowa AC/DC o zakresach 10A/100A, max średnica kabla 32mm, zakończone wtykiem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Hypertac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532765"/>
                  <wp:effectExtent l="19050" t="0" r="0" b="0"/>
                  <wp:docPr id="145" name="Obraz 29" descr="https://www.tomtronix.pl/ht/images/sklep/ht4005k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tomtronix.pl/ht/images/sklep/ht4005k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pl-PL"/>
              </w:rPr>
              <w:t>HT4005K CĘGI 200A AC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br/>
              <w:t>HT-ITALIA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cęgowa AC 0-200A/1V,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śred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. 40mm, kabel 2m, wtyk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Hypertac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532765"/>
                  <wp:effectExtent l="19050" t="0" r="0" b="0"/>
                  <wp:docPr id="146" name="Obraz 30" descr="https://www.tomtronix.pl/ht/images/sklep/ht4005n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tomtronix.pl/ht/images/sklep/ht4005n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pl-PL"/>
              </w:rPr>
              <w:t>HT4005N CĘGI 5/100A AC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br/>
              <w:t>HT-ITALIA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cęgowa AC dwuzakresowa 5A/100A, wyjście 1V,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śred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. 20mm, kabel 2m, wtyk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Hypertac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47" name="Obraz 31" descr="https://www.tomtronix.pl/ht/images/sklep/ht4006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tomtronix.pl/ht/images/sklep/ht4006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pl-PL"/>
              </w:rPr>
              <w:t>HT4006 CĘGI 400A DC/AC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br/>
              <w:t>HT-ITALIA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cęgowa 40/400A DC/AC, przewody zakończone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banankami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48" name="Obraz 32" descr="https://www.tomtronix.pl/ht/images/sklep/ht7004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tomtronix.pl/ht/images/sklep/ht7004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HT7004 MIERNIK CĘGOWY 300A AC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Kieszonkowy miernik cęgowy, zakresy 40A / 300A AC TRMS; NCV; rozwarcie szczęk 20mm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49" name="Obraz 33" descr="https://www.tomtronix.pl/ht/images/sklep/ht7005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tomtronix.pl/ht/images/sklep/ht7005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HT7005 M. CĘGOWY 400A AC/DC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Kieszonkowy miernik cęgowy, zakresy 40A / 400A AC/DC TRMS; NCV; rozwarcie szczęk 20mm; prąd rozruchu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lastRenderedPageBreak/>
              <w:drawing>
                <wp:inline distT="0" distB="0" distL="0" distR="0">
                  <wp:extent cx="954405" cy="954405"/>
                  <wp:effectExtent l="0" t="0" r="0" b="0"/>
                  <wp:docPr id="150" name="Obraz 34" descr="https://www.tomtronix.pl/ht/images/sklep/ht77c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tomtronix.pl/ht/images/sklep/ht77c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HT77C CĘGOWY PRĄDU UPŁYWU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Cęgowy miernik prądu upływu od 0,01mA ÷ 60A AC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51" name="Obraz 35" descr="https://www.tomtronix.pl/ht/images/sklep/ht9012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tomtronix.pl/ht/images/sklep/ht9012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HT9012 CĘGOWY 600A AC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600A AC, 1000V DC/AC, 20Mohm, ciągłość, podświetlenie, średnica 30mm, LCD 2000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52" name="Obraz 36" descr="https://www.tomtronix.pl/ht/images/sklep/ht9014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tomtronix.pl/ht/images/sklep/ht9014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HT9014 CĘGOWY 600A AC TRMS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600A AC, 1000V DC/AC, 60Mohm, ciągłość, dioda, średnica 30mm, LCD 6000, TRMS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53" name="Obraz 37" descr="https://www.tomtronix.pl/ht/images/sklep/ht9015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tomtronix.pl/ht/images/sklep/ht9015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HT9015 CĘGOWY 600A DC/AC TRMS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600A AC/DC, 1000V DC/AC, 40Mohm, 4000uF, 60kHz, °C, dioda, średnica 30mm, LCD 6000, TRMS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54" name="Obraz 38" descr="https://www.tomtronix.pl/ht/images/sklep/ht9019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tomtronix.pl/ht/images/sklep/ht9019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HT9019 CĘGOWY 1000A AC TRMS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1000A AC, 1000V DC/AC, 60Mohm, średnica 45mm, LCD 6000, TRMS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55" name="Obraz 39" descr="https://www.tomtronix.pl/ht/images/sklep/ht9020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tomtronix.pl/ht/images/sklep/ht9020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HT9020 CĘGOWY 1000A AC/DC MOC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1000A AC/DC, TRMS; analizator jakości zasilania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56" name="Obraz 40" descr="https://www.tomtronix.pl/ht/images/sklep/ht9021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tomtronix.pl/ht/images/sklep/ht9021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HT9021 CĘGOWY 1000A DC/AC TRMS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1000A AC/DC, 1000V DC/AC, 60Mohm, 4000uF, 60kHz, °C, dioda, średnica 45mm, LCD 6000, TRMS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57" name="Obraz 41" descr="https://www.tomtronix.pl/ht/images/sklep/ht9023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tomtronix.pl/ht/images/sklep/ht9023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HT9023 CĘGOWY 1000A AC/DC+ PQA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1000A DC/AC TRMS; 1500VDC / 1000VAC; moc DC; moc AC; energia AC; cos(); harmoniczne napięcia i prądu do 25 składowej; THD%; rejestracja danych; prąd rozruchu;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WiFi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;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lastRenderedPageBreak/>
              <w:drawing>
                <wp:inline distT="0" distB="0" distL="0" distR="0">
                  <wp:extent cx="954405" cy="954405"/>
                  <wp:effectExtent l="0" t="0" r="0" b="0"/>
                  <wp:docPr id="158" name="Obraz 42" descr="https://www.tomtronix.pl/ht/images/sklep/ht9025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tomtronix.pl/ht/images/sklep/ht9025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HT9025 CĘGOWY 1500V 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1000A DC/AC TRMS; 1500VDC/1000VAC; średnica 40mm; dioda; 10MHz; 60MOhm; 100mF; °C; rejestracja;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Bluetooth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; akumulator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Li-iON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; kolorowy wyświetlacz TFT 6000; latarka LED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532765"/>
                  <wp:effectExtent l="19050" t="0" r="0" b="0"/>
                  <wp:docPr id="159" name="Obraz 43" descr="https://www.tomtronix.pl/ht/images/sklep/ht96u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tomtronix.pl/ht/images/sklep/ht96u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HT96U PRZYSTAWKA CĘGOWA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cęgowa AC o zakresach 1/100/1000A, średnica wewnętrzna 54mm, wtyk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Hypertac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532765"/>
                  <wp:effectExtent l="19050" t="0" r="0" b="0"/>
                  <wp:docPr id="160" name="Obraz 44" descr="https://www.tomtronix.pl/ht/images/sklep/ht96u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tomtronix.pl/ht/images/sklep/ht96u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HT97U PRZYSTAWKA CĘGOWA 1000A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cęgowa AC o zakresach 10/100/1000A, średnica wewnętrzna 54mm, , wtyk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Hypertac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532765"/>
                  <wp:effectExtent l="19050" t="0" r="0" b="0"/>
                  <wp:docPr id="161" name="Obraz 45" descr="https://www.tomtronix.pl/ht/images/sklep/ht98u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tomtronix.pl/ht/images/sklep/ht98u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HT98U PRZYSTAWKA 1000A AC/DC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Przystawka cęgowa DC/AC do 1000A, średnica wewnętrzna 52mm, wtyk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Hypertac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22655"/>
                  <wp:effectExtent l="19050" t="0" r="0" b="0"/>
                  <wp:docPr id="162" name="Obraz 46" descr="https://www.tomtronix.pl/ht/images/sklep/htflex33e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tomtronix.pl/ht/images/sklep/htflex33e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HTFLEX33E CEWKA ROGOWSKIEGO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Cewka Rogowskiego do 3000A AC, średnica wewnętrzna 174mm, bez integratora, wtyk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Hypertac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803275"/>
                  <wp:effectExtent l="19050" t="0" r="0" b="0"/>
                  <wp:docPr id="163" name="Obraz 47" descr="https://www.tomtronix.pl/ht/images/sklep/htflex33l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tomtronix.pl/ht/images/sklep/htflex33l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HTFLEX33LE CEWKA ROGOWSKIEGO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Cewka Rogowskiego zakres do 3000A AC, średnica wewnętrzna 90mm, bez integratora, wtyk Binder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763270"/>
                  <wp:effectExtent l="19050" t="0" r="0" b="0"/>
                  <wp:docPr id="164" name="Obraz 48" descr="https://www.tomtronix.pl/ht/images/sklep/htflex35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tomtronix.pl/ht/images/sklep/htflex35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HTFLEX35E CEWKA ROGOWSKIEGO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HT-ITALIA</w:t>
            </w:r>
            <w:proofErr w:type="spellEnd"/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Elastyczna przystawka prądowa AC do 3000A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śred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. 274mm (cewka Rogowskiego), wtyk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Hypertac</w:t>
            </w:r>
            <w:proofErr w:type="spellEnd"/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65" name="Obraz 49" descr="https://www.tomtronix.pl/meatrol/images/sklep/mrc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tomtronix.pl/meatrol/images/sklep/mrc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MRC MINI CEWKA ROGOWSKIEGO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MEATROL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MINI cienkie elastyczne cewki Rogowskiego; okno 24/36mm; grubość cewki 6mm; prąd wejściowy 300/600A; wyjście 50mV/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kA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przy 50Hz; przewód 2m; dokładność +/-0,5%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66" name="Obraz 50" descr="https://www.tomtronix.pl/mastech/images/sklep/ms2109a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tomtronix.pl/mastech/images/sklep/ms2109a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MS2109A CĘGOWY 600A AC/DC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MASTECH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Cęgowy 600A AC/DC, 600V AC/DC, 40MOhm, 4000_F, °C, Hz, LCD6000, min/max,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DataHold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śred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 26mm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lastRenderedPageBreak/>
              <w:drawing>
                <wp:inline distT="0" distB="0" distL="0" distR="0">
                  <wp:extent cx="954405" cy="954405"/>
                  <wp:effectExtent l="19050" t="0" r="0" b="0"/>
                  <wp:docPr id="167" name="Obraz 51" descr="https://www.tomtronix.pl/mastech/images/sklep/ms2205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tomtronix.pl/mastech/images/sklep/ms2205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MS2205 M. CĘGOWY 1000A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MASTECH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0,1A÷1000A AC, 0,1V÷100V AC, 0,01÷600kW, 0,001÷600kVA/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kVAr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pf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0,3÷1,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harm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. do 20, 6000 LCD,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śred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. 50mm, pamięć, TRMS, Data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Hold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, RS232, podświetlenie, trójfazowy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68" name="Obraz 52" descr="https://www.tomtronix.pl/mastech/images/sklep/ms2208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tomtronix.pl/mastech/images/sklep/ms2208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MS2208 M. CĘGOWY 200A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MASTECH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2mA÷200A AC, 10V÷600V AC, 0,1W÷120kW, 0,01÷120kVA/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kVar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pf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0,3÷1 ind &amp; 0,3÷1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poj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., 30Hz÷1kHz,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harm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. do 20, 6000,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śred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 26mm, MIN/MAX, Data HOLD, podświetlenie, jednofazowy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06145"/>
                  <wp:effectExtent l="0" t="0" r="0" b="0"/>
                  <wp:docPr id="169" name="Obraz 53" descr="https://www.tomtronix.pl/meatrol/images/sklep/nrc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tomtronix.pl/meatrol/images/sklep/nrc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NRC CEWKA ROGOWSKIEGO 8MM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MEATROL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Elastyczne cewki Rogowskiego; okno 100/150/200mm; grubość cewki 8mm; prąd wejściowy 1000/3000/6000A; przewód 2m; dokładność +/-0,5%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70" name="Obraz 54" descr="https://www.tomtronix.pl/peak/images/sklep/pm2019s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tomtronix.pl/peak/images/sklep/pm2019s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pl-PL"/>
              </w:rPr>
              <w:t>PM2019S CĘGI FLEXI 3000A AC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br/>
              <w:t>PEAKMETER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Cęgi elastyczne (cewka Rogowskiego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śred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wewętrzna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175mm); 3000A AC; 600V AC/DC; 10kHz; 6MOhm; ciągłość; LCD 6000,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trueRMS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, podwójny wyświetlacz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0" t="0" r="0" b="0"/>
                  <wp:docPr id="171" name="Obraz 55" descr="https://www.tomtronix.pl/peak/images/sklep/pm2128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tomtronix.pl/peak/images/sklep/pm2128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pl-PL"/>
              </w:rPr>
              <w:t>PM2128 CĘGI 1000A AC/DC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br/>
              <w:t>PEAKMETER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 xml:space="preserve">1000A AC/DC; 1000V AC/DC;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>trueRMS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 xml:space="preserve">; LCD 6000; 10kHz; 60MOhm; 60mF;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>prąd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 xml:space="preserve">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>uA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 xml:space="preserve">; NCV;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>bargraf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 xml:space="preserve">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>LowZ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 xml:space="preserve">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>DataHold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 xml:space="preserve">; REL; 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>latarka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 xml:space="preserve"> LED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524510"/>
                  <wp:effectExtent l="0" t="0" r="0" b="0"/>
                  <wp:docPr id="172" name="Obraz 56" descr="https://www.tomtronix.pl/meatrol/images/sklep/rct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tomtronix.pl/meatrol/images/sklep/rct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RCT SZTYWNA CEWKA ROGOWSKIEGO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MEATROL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Sztywne cewki Rogowskiego; przewód 2m; dokładność +/-5%, dryft temperaturowy 200ppm/C; błąd pozycji +/-1%; liniowość 0,2% (od 1% do 100% zakresu)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850900"/>
                  <wp:effectExtent l="0" t="0" r="0" b="0"/>
                  <wp:docPr id="173" name="Obraz 57" descr="https://www.tomtronix.pl/meatrol/images/sklep/src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tomtronix.pl/meatrol/images/sklep/src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SRC CEWKA ROGOWSKIEGO 12MM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MEATROL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Grube elastyczne cewki Rogowskiego o wysokiej czułości 333mV/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kA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przy 50Hz; grubość cewki 12mm; ; przewód 2m; dokładność +/-0,5%, dryft temperaturowy 300ppm/C; błąd pozycji +/-1%; liniowość 0,2% (od 1% do 100% zakresu)</w:t>
            </w:r>
          </w:p>
        </w:tc>
      </w:tr>
      <w:tr w:rsidR="00706FBE" w:rsidRPr="00706FBE" w:rsidTr="00706FBE"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74" name="Obraz 58" descr="https://www.tomtronix.pl/meatrol/images/sklep/yfct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tomtronix.pl/meatrol/images/sklep/yfct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>Y-FCT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pl-PL"/>
              </w:rPr>
              <w:t xml:space="preserve"> CEWKA ROGOWSKIEGO</w:t>
            </w: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MEATROL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06FBE" w:rsidRPr="00706FBE" w:rsidRDefault="00706FBE" w:rsidP="00706F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Cienkie elastyczne cewki Rogowskiego; długość 200/250/300/350mm (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śred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 pętli 60/75/85/105mm); grubość cewki 8mm; prądy 100A/300A/500A/1000A/3000A; wyjście 95mV/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kA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lub 85mV/</w:t>
            </w:r>
            <w:proofErr w:type="spellStart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kA</w:t>
            </w:r>
            <w:proofErr w:type="spellEnd"/>
            <w:r w:rsidRPr="00706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; przewód 2m; dokładność +/-1%; pasmo 1Hz ÷ 1MHz</w:t>
            </w:r>
          </w:p>
        </w:tc>
      </w:tr>
    </w:tbl>
    <w:p w:rsidR="00156CB2" w:rsidRDefault="00156CB2"/>
    <w:sectPr w:rsidR="00156CB2" w:rsidSect="0015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6FBE"/>
    <w:rsid w:val="00156CB2"/>
    <w:rsid w:val="0070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6F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6FBE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8" Type="http://schemas.openxmlformats.org/officeDocument/2006/relationships/image" Target="media/image54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57" Type="http://schemas.openxmlformats.org/officeDocument/2006/relationships/image" Target="media/image53.png"/><Relationship Id="rId61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4" Type="http://schemas.openxmlformats.org/officeDocument/2006/relationships/hyperlink" Target="javascript:__doPostBack('ctl00$ContentPlaceHolder1$ListView1$LinkButtonNazwa','')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1314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Miernictwa</dc:creator>
  <cp:lastModifiedBy>Centrum Miernictwa</cp:lastModifiedBy>
  <cp:revision>1</cp:revision>
  <dcterms:created xsi:type="dcterms:W3CDTF">2021-12-14T14:17:00Z</dcterms:created>
  <dcterms:modified xsi:type="dcterms:W3CDTF">2021-12-14T14:19:00Z</dcterms:modified>
</cp:coreProperties>
</file>